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458E" w14:textId="218871DD" w:rsidR="00405B44" w:rsidRDefault="00F85607">
      <w:pPr>
        <w:rPr>
          <w:sz w:val="28"/>
          <w:szCs w:val="28"/>
        </w:rPr>
      </w:pPr>
      <w:r w:rsidRPr="00F85607">
        <w:rPr>
          <w:sz w:val="28"/>
          <w:szCs w:val="28"/>
        </w:rPr>
        <w:t>Instructie voor invullen excel file EK2020 Pool</w:t>
      </w:r>
    </w:p>
    <w:p w14:paraId="0A84E3DC" w14:textId="272627B8" w:rsidR="00F85607" w:rsidRDefault="00F85607">
      <w:pPr>
        <w:rPr>
          <w:sz w:val="28"/>
          <w:szCs w:val="28"/>
        </w:rPr>
      </w:pPr>
    </w:p>
    <w:p w14:paraId="7DCE8B8A" w14:textId="5F01B2E9" w:rsidR="00F85607" w:rsidRDefault="00F85607" w:rsidP="00F85607">
      <w:pPr>
        <w:pStyle w:val="Lijstalinea"/>
        <w:numPr>
          <w:ilvl w:val="0"/>
          <w:numId w:val="1"/>
        </w:numPr>
      </w:pPr>
      <w:r>
        <w:t>Open de file: E2020 Deelnameformulier-Excel v20.02dh</w:t>
      </w:r>
    </w:p>
    <w:p w14:paraId="5F3986AF" w14:textId="63B3C235" w:rsidR="00F85607" w:rsidRDefault="00F85607" w:rsidP="00F85607">
      <w:pPr>
        <w:pStyle w:val="Lijstalinea"/>
        <w:numPr>
          <w:ilvl w:val="0"/>
          <w:numId w:val="1"/>
        </w:numPr>
      </w:pPr>
      <w:r>
        <w:t>Ga naar tabblad groepswedstrijden</w:t>
      </w:r>
      <w:r w:rsidR="00777A30">
        <w:t>. Ga helemaal naar boven in het blad</w:t>
      </w:r>
    </w:p>
    <w:p w14:paraId="53B86F2B" w14:textId="4AD49ADA" w:rsidR="00F85607" w:rsidRDefault="00F85607" w:rsidP="00F85607">
      <w:pPr>
        <w:pStyle w:val="Lijstalinea"/>
        <w:ind w:left="1416"/>
      </w:pPr>
      <w:r>
        <w:t>Vul uw naam en e-mailadres in de betreffende vakken</w:t>
      </w:r>
    </w:p>
    <w:p w14:paraId="59458100" w14:textId="41496C35" w:rsidR="00F85607" w:rsidRDefault="00F85607" w:rsidP="00F85607">
      <w:pPr>
        <w:pStyle w:val="Lijstalinea"/>
        <w:numPr>
          <w:ilvl w:val="0"/>
          <w:numId w:val="1"/>
        </w:numPr>
      </w:pPr>
      <w:r>
        <w:t>Vul uw voorspellingen voor de uitslagen in. Goed ingevuld, vakje wordt groen</w:t>
      </w:r>
    </w:p>
    <w:p w14:paraId="38C8F5B6" w14:textId="2F7438F6" w:rsidR="00F85607" w:rsidRDefault="00F85607" w:rsidP="00F85607">
      <w:pPr>
        <w:pStyle w:val="Lijstalinea"/>
        <w:numPr>
          <w:ilvl w:val="0"/>
          <w:numId w:val="1"/>
        </w:numPr>
      </w:pPr>
      <w:r>
        <w:t>Ga naar tabblad Eindstand Groep</w:t>
      </w:r>
      <w:r w:rsidR="00777A30">
        <w:t>. Ga helemaal naar boven in het blad</w:t>
      </w:r>
    </w:p>
    <w:p w14:paraId="69D3294C" w14:textId="0B98AFCA" w:rsidR="00F85607" w:rsidRDefault="00F85607" w:rsidP="00F85607">
      <w:pPr>
        <w:pStyle w:val="Lijstalinea"/>
      </w:pPr>
      <w:r>
        <w:t>Vul de eindstanden van de groep in:</w:t>
      </w:r>
    </w:p>
    <w:p w14:paraId="7B9C882F" w14:textId="6EFF6872" w:rsidR="00F85607" w:rsidRDefault="00F85607" w:rsidP="00F85607">
      <w:pPr>
        <w:pStyle w:val="Lijstalinea"/>
        <w:numPr>
          <w:ilvl w:val="0"/>
          <w:numId w:val="2"/>
        </w:numPr>
      </w:pPr>
      <w:r>
        <w:t>Klik op oranje vak</w:t>
      </w:r>
      <w:r w:rsidR="00777A30">
        <w:t xml:space="preserve"> en dan op pijltje</w:t>
      </w:r>
    </w:p>
    <w:p w14:paraId="2AD2D998" w14:textId="20D57B65" w:rsidR="00F85607" w:rsidRDefault="00F85607" w:rsidP="00F85607">
      <w:pPr>
        <w:pStyle w:val="Lijstalinea"/>
        <w:numPr>
          <w:ilvl w:val="0"/>
          <w:numId w:val="2"/>
        </w:numPr>
      </w:pPr>
      <w:r>
        <w:t>Je ziet nu de namen van de landen in die pool. Klik nu op de naam van het land die je op de plaats wilt zetten</w:t>
      </w:r>
    </w:p>
    <w:p w14:paraId="38EBA889" w14:textId="66CA14DB" w:rsidR="00F85607" w:rsidRDefault="00F85607" w:rsidP="00F85607">
      <w:pPr>
        <w:pStyle w:val="Lijstalinea"/>
        <w:numPr>
          <w:ilvl w:val="0"/>
          <w:numId w:val="2"/>
        </w:numPr>
      </w:pPr>
      <w:r>
        <w:t>Alles goed ingevuld, vakje wordt groen</w:t>
      </w:r>
    </w:p>
    <w:p w14:paraId="718F0F64" w14:textId="18B9F908" w:rsidR="00F85607" w:rsidRDefault="00F85607" w:rsidP="00F85607">
      <w:pPr>
        <w:pStyle w:val="Lijstalinea"/>
        <w:numPr>
          <w:ilvl w:val="0"/>
          <w:numId w:val="1"/>
        </w:numPr>
      </w:pPr>
      <w:r>
        <w:t xml:space="preserve">Ga naar tabblad Finalewedstrijden. </w:t>
      </w:r>
      <w:r w:rsidR="00777A30">
        <w:t>Ga helemaal naar boven in het blad</w:t>
      </w:r>
    </w:p>
    <w:p w14:paraId="2D0BCF88" w14:textId="50B7C6BC" w:rsidR="00F85607" w:rsidRDefault="00F85607" w:rsidP="00F85607">
      <w:pPr>
        <w:pStyle w:val="Lijstalinea"/>
      </w:pPr>
      <w:r>
        <w:t>Vul op dezelfde manier als bij tabblad Eindstand Groep de landen in en voorspelde uitslag.</w:t>
      </w:r>
    </w:p>
    <w:p w14:paraId="354FEC1F" w14:textId="156FAC03" w:rsidR="00F85607" w:rsidRDefault="00F85607" w:rsidP="00F85607">
      <w:pPr>
        <w:pStyle w:val="Lijstalinea"/>
      </w:pPr>
      <w:r>
        <w:t>Alles goed ingevuld, vakje wordt groen</w:t>
      </w:r>
    </w:p>
    <w:p w14:paraId="78269FF1" w14:textId="5A6A2B51" w:rsidR="00F85607" w:rsidRDefault="00F85607" w:rsidP="00F85607">
      <w:pPr>
        <w:pStyle w:val="Lijstalinea"/>
        <w:numPr>
          <w:ilvl w:val="0"/>
          <w:numId w:val="1"/>
        </w:numPr>
      </w:pPr>
      <w:r>
        <w:t>Ga naar tabblad Deelnamecode en check of er een deelnamecode is gegenereerd. Zo niet dan is er iets fout ingevuld. Dit zie je aan het vakje wat niet groen is.</w:t>
      </w:r>
    </w:p>
    <w:p w14:paraId="360C9AC4" w14:textId="4B3529DF" w:rsidR="00957E0D" w:rsidRDefault="00957E0D" w:rsidP="00F85607">
      <w:pPr>
        <w:pStyle w:val="Lijstalinea"/>
        <w:numPr>
          <w:ilvl w:val="0"/>
          <w:numId w:val="1"/>
        </w:numPr>
      </w:pPr>
      <w:r>
        <w:t xml:space="preserve">File opslaan, bij voorkeur met je eigen naam in de file-naam zetten. </w:t>
      </w:r>
    </w:p>
    <w:p w14:paraId="51943BD5" w14:textId="14D8A015" w:rsidR="00957E0D" w:rsidRDefault="00957E0D" w:rsidP="00F85607">
      <w:pPr>
        <w:pStyle w:val="Lijstalinea"/>
        <w:numPr>
          <w:ilvl w:val="0"/>
          <w:numId w:val="1"/>
        </w:numPr>
      </w:pPr>
      <w:r>
        <w:t>File via mail terugsturen naar info@demattelier.nl</w:t>
      </w:r>
    </w:p>
    <w:p w14:paraId="0F389476" w14:textId="08A42C57" w:rsidR="00F85607" w:rsidRDefault="00F85607" w:rsidP="00F85607">
      <w:pPr>
        <w:pStyle w:val="Lijstalinea"/>
        <w:ind w:left="708"/>
      </w:pPr>
    </w:p>
    <w:p w14:paraId="1D45C54C" w14:textId="18AEB739" w:rsidR="00F85607" w:rsidRDefault="00F85607" w:rsidP="00F85607">
      <w:pPr>
        <w:pStyle w:val="Lijstalinea"/>
        <w:ind w:left="708"/>
      </w:pPr>
    </w:p>
    <w:p w14:paraId="01B7CB8B" w14:textId="19A8EBAF" w:rsidR="00F85607" w:rsidRPr="00F85607" w:rsidRDefault="00F85607" w:rsidP="00F85607">
      <w:pPr>
        <w:pStyle w:val="Lijstalinea"/>
        <w:ind w:left="360"/>
        <w:rPr>
          <w:b/>
          <w:bCs/>
          <w:sz w:val="36"/>
          <w:szCs w:val="36"/>
        </w:rPr>
      </w:pPr>
      <w:r w:rsidRPr="00F85607">
        <w:rPr>
          <w:b/>
          <w:bCs/>
          <w:sz w:val="36"/>
          <w:szCs w:val="36"/>
        </w:rPr>
        <w:t>VEEL SUCCES</w:t>
      </w:r>
    </w:p>
    <w:sectPr w:rsidR="00F85607" w:rsidRPr="00F8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3E29"/>
    <w:multiLevelType w:val="hybridMultilevel"/>
    <w:tmpl w:val="3FD2C1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87E6D"/>
    <w:multiLevelType w:val="hybridMultilevel"/>
    <w:tmpl w:val="CE58AAD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07"/>
    <w:rsid w:val="00405B44"/>
    <w:rsid w:val="00777A30"/>
    <w:rsid w:val="00957E0D"/>
    <w:rsid w:val="00F8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E274"/>
  <w15:chartTrackingRefBased/>
  <w15:docId w15:val="{D1CAF432-06B4-4C3C-8CE4-A96EEDB4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919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Hofstede</dc:creator>
  <cp:keywords/>
  <dc:description/>
  <cp:lastModifiedBy>Wilfried Hofstede</cp:lastModifiedBy>
  <cp:revision>3</cp:revision>
  <dcterms:created xsi:type="dcterms:W3CDTF">2021-05-31T11:29:00Z</dcterms:created>
  <dcterms:modified xsi:type="dcterms:W3CDTF">2021-05-31T13:42:00Z</dcterms:modified>
</cp:coreProperties>
</file>